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2C3" w:rsidRDefault="001A62C3" w:rsidP="001A62C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Проект</w:t>
      </w:r>
    </w:p>
    <w:p w:rsidR="001A62C3" w:rsidRDefault="001A62C3" w:rsidP="001A62C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1A62C3" w:rsidRDefault="001A62C3" w:rsidP="001A62C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1A62C3" w:rsidRDefault="001A62C3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46315B" w:rsidRPr="00BD6B81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оказанию единовременной финансовой  помощи гражданам на  восстановление индивидуальных жилых домов, пострадавших в результате пожара, стихийного бедствия и чрезвычайной ситуации</w:t>
      </w:r>
    </w:p>
    <w:p w:rsidR="0046315B" w:rsidRPr="00BD6B81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5AF9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Жилищным кодексом Российской Федерации</w:t>
      </w:r>
      <w:r w:rsid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>, Федеральным законом от 27.07.</w:t>
      </w: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BA5AF9" w:rsidRP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A5AF9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6315B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BD6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BD6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BD6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BD6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A5AF9" w:rsidRPr="00BD6B81" w:rsidRDefault="00BA5AF9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1.Утвердить прилагаемый административный регламент предоставления муниципальной услуги по оказанию единовременной финансовой  помощи гражданам на  восстановление индивидуальных жилых домов, пострадавших в результате пожара, стихийного бедствия и чрезвычайной ситуации</w:t>
      </w:r>
      <w:r w:rsidR="001A62C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2C3" w:rsidRDefault="001A62C3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2.Признать утратившим</w:t>
      </w:r>
      <w:r w:rsid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силу</w:t>
      </w:r>
      <w:r w:rsid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03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следующие постановления </w:t>
      </w:r>
      <w:r w:rsidR="006A0398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Ермолаевского сельсовета</w:t>
      </w:r>
      <w:r w:rsidR="006A0398" w:rsidRPr="00BA5A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0398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 w:rsidR="008C15C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C15CF" w:rsidRDefault="008C15CF" w:rsidP="008C15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Pr="008C15CF">
        <w:rPr>
          <w:rFonts w:ascii="Times New Roman" w:eastAsia="Times New Roman" w:hAnsi="Times New Roman" w:cs="Times New Roman"/>
          <w:color w:val="000000"/>
          <w:sz w:val="28"/>
          <w:szCs w:val="28"/>
        </w:rPr>
        <w:t>04.06.2012 № 11-па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8C15CF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15C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 услуги по оказанию единовременной финансовой  помощи гражданам на  восстановление индивидуальных жилых домов, пострадавших в результате пожара, стихийного бедствия и чрезвычайной 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8A55FE" w:rsidRDefault="008C15CF" w:rsidP="008A55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29.05.2014 № 25-па «</w:t>
      </w:r>
      <w:r w:rsidR="007B051B" w:rsidRPr="007B051B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04.06.2012 № 11-па «Об утверждении административного регламента предоставления муниципальной услуги по 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7B051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C1346" w:rsidRPr="006C1346" w:rsidRDefault="008A55FE" w:rsidP="006C13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11.12.2014 № 95-па  «</w:t>
      </w:r>
      <w:r w:rsidR="006C1346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04.06.2012 № 11-па «Об утверждении административного регламента предоставления муниципальной услуги по  оказанию </w:t>
      </w:r>
      <w:r w:rsidR="006C1346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15B" w:rsidRPr="00BD6B81" w:rsidRDefault="001A62C3" w:rsidP="006C13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6315B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периодическом печатном издании</w:t>
      </w:r>
      <w:r w:rsid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«Вестник</w:t>
      </w:r>
      <w:r w:rsidR="0046315B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46315B" w:rsidRPr="00BD6B81" w:rsidRDefault="00F01630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6315B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.Контроль </w:t>
      </w:r>
      <w:r w:rsid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</w:t>
      </w:r>
      <w:r w:rsidR="0046315B"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постановления оставляю за собой.</w:t>
      </w:r>
    </w:p>
    <w:p w:rsidR="0046315B" w:rsidRPr="00BD6B81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1346" w:rsidRDefault="006C1346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      </w:t>
      </w:r>
      <w:r w:rsid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p w:rsidR="0046315B" w:rsidRPr="00BD6B81" w:rsidRDefault="006C1346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051B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А.Н. </w:t>
      </w:r>
      <w:proofErr w:type="spellStart"/>
      <w:r w:rsidRPr="00BD6B81">
        <w:rPr>
          <w:rFonts w:ascii="Times New Roman" w:eastAsia="Times New Roman" w:hAnsi="Times New Roman" w:cs="Times New Roman"/>
          <w:color w:val="000000"/>
          <w:sz w:val="28"/>
          <w:szCs w:val="28"/>
        </w:rPr>
        <w:t>Пасевич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tabs>
          <w:tab w:val="left" w:pos="6840"/>
        </w:tabs>
        <w:spacing w:after="0" w:line="240" w:lineRule="auto"/>
        <w:ind w:left="594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BD6B81" w:rsidRDefault="0046315B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46315B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D6B8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              </w:t>
      </w: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6C1346" w:rsidRDefault="006C1346" w:rsidP="004631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6C1346" w:rsidRDefault="006C1346" w:rsidP="006C134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</w:t>
      </w:r>
      <w:r w:rsidR="0046315B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46315B" w:rsidRPr="006C1346" w:rsidRDefault="0046315B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администрации </w:t>
      </w:r>
    </w:p>
    <w:p w:rsidR="0046315B" w:rsidRPr="006C1346" w:rsidRDefault="0046315B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 сельсовета</w:t>
      </w:r>
    </w:p>
    <w:p w:rsidR="006C1346" w:rsidRPr="006C1346" w:rsidRDefault="006C1346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</w:t>
      </w:r>
    </w:p>
    <w:p w:rsidR="006C1346" w:rsidRPr="006C1346" w:rsidRDefault="006C1346" w:rsidP="0046315B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46315B" w:rsidRPr="006C1346" w:rsidRDefault="0046315B" w:rsidP="006C1346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6C1346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_______2017 №_</w:t>
      </w:r>
    </w:p>
    <w:p w:rsidR="0046315B" w:rsidRPr="006C1346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6C1346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</w:t>
      </w: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1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РЕГЛАМЕНТ</w:t>
      </w:r>
    </w:p>
    <w:p w:rsidR="0046315B" w:rsidRPr="006C1346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 по оказанию единовременной финансовой  помощи гражданам на  восстановление индивидуальных жилых домов, пострадавших в результате пожара, стихийного бедствия и чрезвычайной ситуации</w:t>
      </w:r>
    </w:p>
    <w:p w:rsidR="0046315B" w:rsidRPr="006C1346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6315B" w:rsidRPr="006C1346" w:rsidRDefault="0046315B" w:rsidP="0046315B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6315B" w:rsidRPr="006C1346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6C1346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1.1.Административный регламент предоставления муниципальной услуги по </w:t>
      </w:r>
      <w:r w:rsidRPr="006C134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оказанию единовременной финансовой  помощи гражданам на восстановлении индивидуальных жилых домов, пострадавших в результате  пожара, стихийного бедствия и чрезвычайной ситуации</w:t>
      </w: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 сельсовета </w:t>
      </w:r>
      <w:r w:rsidR="00E314A9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(далее – администрация Ермолаевского сельсовета), </w:t>
      </w: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специалистами</w:t>
      </w:r>
      <w:r w:rsidR="00E314A9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Ермолаевского сельсовета</w:t>
      </w:r>
      <w:proofErr w:type="gramEnd"/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46315B" w:rsidRPr="006C1346" w:rsidRDefault="0046315B" w:rsidP="00E23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1.2.Заявителями на предоставление муниципальной услуги выступают физические лица, чей индивидуальный жилой дом, который является для них единственным жилым помещением и находится на территории Ермолаевского  сельсовета</w:t>
      </w:r>
      <w:r w:rsidR="00E235BA"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  <w:r w:rsidRPr="006C1346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пострадал в результате пожара, стихийного бедствия и чрезвычайной ситуации.</w:t>
      </w:r>
    </w:p>
    <w:p w:rsidR="00E235BA" w:rsidRPr="00992294" w:rsidRDefault="00E235BA" w:rsidP="00E2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E235BA" w:rsidRPr="00992294" w:rsidRDefault="00E235BA" w:rsidP="00E235B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E02E5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 Наименование муниципальной услуги: </w:t>
      </w:r>
      <w:r w:rsidRPr="00BE02E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оказание единовременной финансовой  помощи гражданам на восстановлении индивидуальных жилых домов, пострадавших в результате  пожара, стихийного бедствия и чрезвычайной ситуации.</w:t>
      </w: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21A3"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6C77D6" w:rsidRPr="00BE02E5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6C77D6" w:rsidRPr="00992294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Место нахождения администрации Ермолаевского сельсовета: 632526, Новосибирская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область, Убинский  район, село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ица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Школьная, 1</w:t>
      </w:r>
    </w:p>
    <w:p w:rsidR="006C77D6" w:rsidRPr="00992294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6C77D6" w:rsidRPr="00992294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6C77D6" w:rsidRPr="00992294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6C77D6" w:rsidRPr="00992294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6C77D6" w:rsidRDefault="006C77D6" w:rsidP="006C77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84289C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84289C" w:rsidRPr="00064053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064053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06405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064053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064053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064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289C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84289C" w:rsidRDefault="0084289C" w:rsidP="0084289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84289C" w:rsidRPr="00064053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064053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84289C" w:rsidRPr="00992294" w:rsidTr="0081180B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289C" w:rsidRPr="00992294" w:rsidRDefault="0084289C" w:rsidP="0081180B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22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289C" w:rsidRPr="00992294" w:rsidRDefault="0084289C" w:rsidP="0081180B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</w:t>
            </w:r>
            <w:r w:rsidRPr="009922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.00 до 18.00</w:t>
            </w:r>
          </w:p>
        </w:tc>
      </w:tr>
      <w:tr w:rsidR="0084289C" w:rsidRPr="00992294" w:rsidTr="0081180B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289C" w:rsidRPr="00992294" w:rsidRDefault="0084289C" w:rsidP="0081180B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22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289C" w:rsidRPr="00992294" w:rsidRDefault="0084289C" w:rsidP="0081180B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22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84289C" w:rsidRPr="00992294" w:rsidTr="0081180B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289C" w:rsidRPr="00992294" w:rsidRDefault="0084289C" w:rsidP="0081180B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229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8428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84289C" w:rsidRPr="00213497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497">
        <w:rPr>
          <w:rFonts w:ascii="Times New Roman" w:hAnsi="Times New Roman"/>
          <w:sz w:val="28"/>
          <w:szCs w:val="28"/>
        </w:rPr>
        <w:t xml:space="preserve">- ГАУ НСО «МФЦ» </w:t>
      </w:r>
      <w:proofErr w:type="spellStart"/>
      <w:r w:rsidRPr="00213497">
        <w:rPr>
          <w:rFonts w:ascii="Times New Roman" w:hAnsi="Times New Roman"/>
          <w:sz w:val="28"/>
          <w:szCs w:val="28"/>
        </w:rPr>
        <w:t>www.mfc-nso.ru</w:t>
      </w:r>
      <w:proofErr w:type="spellEnd"/>
      <w:r w:rsidRPr="00213497">
        <w:rPr>
          <w:rFonts w:ascii="Times New Roman" w:hAnsi="Times New Roman"/>
          <w:sz w:val="28"/>
          <w:szCs w:val="28"/>
        </w:rPr>
        <w:t>.</w:t>
      </w:r>
    </w:p>
    <w:p w:rsidR="008428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8428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письменным и устным обращениям в адрес филиала МФЦ;</w:t>
      </w:r>
    </w:p>
    <w:p w:rsidR="008428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телефонам филиала МФЦ.</w:t>
      </w:r>
    </w:p>
    <w:p w:rsidR="0084289C" w:rsidRPr="008960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вправе обратиться за предоставлением муниципальной услуги в письменной форме</w:t>
      </w:r>
      <w:r>
        <w:rPr>
          <w:rFonts w:ascii="Times New Roman" w:hAnsi="Times New Roman"/>
          <w:sz w:val="28"/>
          <w:szCs w:val="28"/>
        </w:rPr>
        <w:t xml:space="preserve"> в  администрацию Ермолаевского сельсовета или в ф</w:t>
      </w:r>
      <w:r w:rsidRPr="0089609C">
        <w:rPr>
          <w:rFonts w:ascii="Times New Roman" w:hAnsi="Times New Roman"/>
          <w:sz w:val="28"/>
          <w:szCs w:val="28"/>
        </w:rPr>
        <w:t xml:space="preserve">илиал </w:t>
      </w:r>
      <w:r>
        <w:rPr>
          <w:rFonts w:ascii="Times New Roman" w:hAnsi="Times New Roman"/>
          <w:sz w:val="28"/>
          <w:szCs w:val="28"/>
        </w:rPr>
        <w:t>М</w:t>
      </w:r>
      <w:r w:rsidRPr="0089609C">
        <w:rPr>
          <w:rFonts w:ascii="Times New Roman" w:hAnsi="Times New Roman"/>
          <w:sz w:val="28"/>
          <w:szCs w:val="28"/>
        </w:rPr>
        <w:t>ФЦ: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609C">
        <w:rPr>
          <w:rFonts w:ascii="Times New Roman" w:hAnsi="Times New Roman"/>
          <w:sz w:val="28"/>
          <w:szCs w:val="28"/>
        </w:rPr>
        <w:t xml:space="preserve">на бумажном носителе лично в </w:t>
      </w:r>
      <w:r>
        <w:rPr>
          <w:rFonts w:ascii="Times New Roman" w:hAnsi="Times New Roman"/>
          <w:sz w:val="28"/>
          <w:szCs w:val="28"/>
        </w:rPr>
        <w:t>администрацию Ермолаевского сельсовета, ф</w:t>
      </w:r>
      <w:r w:rsidRPr="0089609C">
        <w:rPr>
          <w:rFonts w:ascii="Times New Roman" w:hAnsi="Times New Roman"/>
          <w:sz w:val="28"/>
          <w:szCs w:val="28"/>
        </w:rPr>
        <w:t>илиал МФЦ Убинского района или почтовым отправлением по месту нахождения</w:t>
      </w:r>
      <w:r w:rsidRPr="000B4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Ермолаевского сельсовета</w:t>
      </w:r>
      <w:r w:rsidRPr="0089609C">
        <w:rPr>
          <w:rFonts w:ascii="Times New Roman" w:hAnsi="Times New Roman"/>
          <w:sz w:val="28"/>
          <w:szCs w:val="28"/>
        </w:rPr>
        <w:t>;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электронной форме посредством Единого портала государственных и </w:t>
      </w:r>
      <w:r w:rsidRPr="00926F1B">
        <w:rPr>
          <w:rFonts w:ascii="Times New Roman" w:hAnsi="Times New Roman"/>
          <w:sz w:val="28"/>
          <w:szCs w:val="28"/>
        </w:rPr>
        <w:lastRenderedPageBreak/>
        <w:t>муниципальных услуг.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 </w:t>
      </w:r>
      <w:r w:rsidRPr="00926F1B"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84289C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2.4.2. </w:t>
      </w:r>
      <w:r w:rsidRPr="00926F1B">
        <w:rPr>
          <w:rFonts w:ascii="Times New Roman" w:hAnsi="Times New Roman"/>
          <w:sz w:val="28"/>
          <w:szCs w:val="28"/>
        </w:rPr>
        <w:t>Получение муниципальной услуги возможно</w:t>
      </w:r>
      <w:r>
        <w:rPr>
          <w:rFonts w:ascii="Times New Roman" w:hAnsi="Times New Roman"/>
          <w:sz w:val="28"/>
          <w:szCs w:val="28"/>
        </w:rPr>
        <w:t xml:space="preserve"> с использованием универсальной </w:t>
      </w:r>
      <w:r w:rsidRPr="00926F1B">
        <w:rPr>
          <w:rFonts w:ascii="Times New Roman" w:hAnsi="Times New Roman"/>
          <w:sz w:val="28"/>
          <w:szCs w:val="28"/>
        </w:rPr>
        <w:t>электронной карты в случае наличия данной карты у заявителя.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устной форме лично в часы приема </w:t>
      </w:r>
      <w:r>
        <w:rPr>
          <w:rFonts w:ascii="Times New Roman" w:hAnsi="Times New Roman"/>
          <w:sz w:val="28"/>
          <w:szCs w:val="28"/>
        </w:rPr>
        <w:t>в администрацию Ермолаевского</w:t>
      </w:r>
      <w:r w:rsidRPr="0089609C">
        <w:rPr>
          <w:rFonts w:ascii="Times New Roman" w:hAnsi="Times New Roman"/>
          <w:sz w:val="28"/>
          <w:szCs w:val="28"/>
        </w:rPr>
        <w:t xml:space="preserve"> </w:t>
      </w:r>
      <w:r w:rsidRPr="00064053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или по телефону в соответствии с графиком работы</w:t>
      </w:r>
      <w:r>
        <w:rPr>
          <w:rFonts w:ascii="Times New Roman" w:hAnsi="Times New Roman"/>
          <w:sz w:val="28"/>
          <w:szCs w:val="28"/>
        </w:rPr>
        <w:t xml:space="preserve"> администрации Ермолаевского сельсовета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 письменной форме лично или почтовым отправлением в адрес</w:t>
      </w:r>
      <w:r w:rsidRPr="001B72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Ермолаевского сельсовета;</w:t>
      </w:r>
    </w:p>
    <w:p w:rsidR="0084289C" w:rsidRPr="00926F1B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Информирование проводится в двух формах: устное и письменное.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устного информирования.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4289C" w:rsidRPr="004F30E3" w:rsidRDefault="0084289C" w:rsidP="0084289C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</w:t>
      </w: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адресу или по адресу электронной почты, если ответ по просьбе заявителя должен быть направлен в форме электронного 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F30E3"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84289C" w:rsidRPr="00080EB3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2.7</w:t>
      </w:r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4289C" w:rsidRPr="00080EB3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4289C" w:rsidRPr="00080EB3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4289C" w:rsidRPr="00992294" w:rsidRDefault="0084289C" w:rsidP="00842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080EB3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6315B" w:rsidRPr="00BE02E5" w:rsidRDefault="005B7A48" w:rsidP="005B7A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2.8</w:t>
      </w:r>
      <w:r w:rsidR="0046315B"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.Результатом предоставления муниципальной услуги является:</w:t>
      </w:r>
    </w:p>
    <w:p w:rsidR="0046315B" w:rsidRPr="00BE02E5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единовременной финансовой помощи на восстановление индивидуальных жилых домов;</w:t>
      </w:r>
    </w:p>
    <w:p w:rsidR="0046315B" w:rsidRPr="00BE02E5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отказ в предоставлении муниципальной услуги.</w:t>
      </w:r>
    </w:p>
    <w:p w:rsidR="0046315B" w:rsidRPr="00BE02E5" w:rsidRDefault="0046315B" w:rsidP="00545D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545D5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.Срок предоставления муниципальной услуги: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  <w:r w:rsidR="00AE7AB5"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7AB5" w:rsidRPr="00BE02E5" w:rsidRDefault="00AE7AB5" w:rsidP="00AE7A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</w:t>
      </w:r>
      <w:r w:rsidRPr="00BE02E5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Ермолаевского сельсовета, электронной почты администрации Ермолаевского сельсовета, личного кабинета ЕПГУ).</w:t>
      </w:r>
    </w:p>
    <w:p w:rsidR="0046315B" w:rsidRPr="00BE02E5" w:rsidRDefault="0046315B" w:rsidP="00CF5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.Правовые основания для предоставления муниципальной услуги</w:t>
      </w:r>
    </w:p>
    <w:p w:rsidR="0046315B" w:rsidRPr="00BE02E5" w:rsidRDefault="0046315B" w:rsidP="00CF53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Конституцией Российской Федерации («Российская газета» 1993г № 237);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Гражданским кодексом Российской Федерации от 30.11.1994 № 51-ФЗ (</w:t>
      </w:r>
      <w:proofErr w:type="gramStart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proofErr w:type="gramEnd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ГД ФС РФ 21.10.1994);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46315B" w:rsidRPr="00CF53A8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"Российская газета", №4849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 от 13.02.2009 г.);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7D10BB" w:rsidRPr="00BE02E5" w:rsidRDefault="007D10B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Уставом Ермолаевского сельсовета Убинского  района Новосибирской области;</w:t>
      </w:r>
    </w:p>
    <w:p w:rsidR="0046315B" w:rsidRPr="00BE02E5" w:rsidRDefault="00CF53A8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="0046315B"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46315B" w:rsidRPr="00BE02E5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заявление; 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паспорт;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правоустанавливающие документы на индивидуальный жилой дом, который поврежден или утрачен, если в ЕГРП нет информации о собственнике дома;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постановление об отказе в возбуждении уголовного дела в случае пожара;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выписка из домовой книги на занимаемый жилой дом;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локальный сметный расчет на проведение ремонтно-восстановительных работ;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технический паспорт индивидуального жилого дома;</w:t>
      </w:r>
    </w:p>
    <w:p w:rsidR="0046315B" w:rsidRPr="00BE02E5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46315B" w:rsidRPr="00BE02E5" w:rsidRDefault="0046315B" w:rsidP="00CF5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46315B" w:rsidRPr="00BE02E5" w:rsidRDefault="0046315B" w:rsidP="0046315B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документ, удостоверяющий личность представителя заявителя (копия);</w:t>
      </w:r>
    </w:p>
    <w:p w:rsidR="0046315B" w:rsidRPr="00BE02E5" w:rsidRDefault="0046315B" w:rsidP="0046315B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надлежащим образом заверенная доверенность (копия).</w:t>
      </w:r>
    </w:p>
    <w:p w:rsidR="0046315B" w:rsidRPr="00CF53A8" w:rsidRDefault="0046315B" w:rsidP="00CF53A8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2E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F53A8" w:rsidRPr="00CF53A8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53A8">
        <w:rPr>
          <w:rFonts w:ascii="Arial" w:hAnsi="Arial" w:cs="Arial"/>
          <w:sz w:val="28"/>
          <w:szCs w:val="28"/>
        </w:rPr>
        <w:t xml:space="preserve"> 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Перечень необходимых для предоставления муниципальной услуги документов, предоставляемых лично заявителем: 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- заявление; 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- паспорт;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- правоустанавливающие документы на индивидуальный жилой дом, который поврежден или утрачен, если в ЕГРП нет информации о собственнике дома;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- постановление об отказе в возбуждении уголовного дела в случае пожара;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- выписка из домовой книги на занимаемый жилой дом.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заявителю.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F53A8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.Перечень документов, необходимых для предоставления муниципальной услуги и находящихся в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F53A8">
        <w:rPr>
          <w:rFonts w:ascii="Times New Roman" w:eastAsia="Times New Roman" w:hAnsi="Times New Roman" w:cs="Times New Roman"/>
          <w:sz w:val="28"/>
          <w:szCs w:val="28"/>
        </w:rPr>
        <w:t>истребуемых</w:t>
      </w:r>
      <w:proofErr w:type="spellEnd"/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53A8">
        <w:rPr>
          <w:rFonts w:ascii="Times New Roman" w:eastAsia="Times New Roman" w:hAnsi="Times New Roman" w:cs="Times New Roman"/>
          <w:sz w:val="28"/>
          <w:szCs w:val="28"/>
        </w:rPr>
        <w:t xml:space="preserve">специалистами 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администрации Ермолаевского  сельсовета самостоятельно</w:t>
      </w:r>
      <w:r w:rsidR="00216D1A" w:rsidRPr="00216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D1A" w:rsidRPr="000D53F0">
        <w:rPr>
          <w:rFonts w:ascii="Times New Roman" w:eastAsia="Times New Roman" w:hAnsi="Times New Roman" w:cs="Times New Roman"/>
          <w:sz w:val="28"/>
          <w:szCs w:val="28"/>
        </w:rPr>
        <w:t>в рамках межведомственного взаимодействия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>, или предоставляемых заявителем по желанию</w:t>
      </w:r>
      <w:r w:rsidR="00DF7E6E" w:rsidRPr="00CF53A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315B" w:rsidRPr="00CF53A8" w:rsidRDefault="0046315B" w:rsidP="0046315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- технический паспорт индивидуального жилого дома;</w:t>
      </w:r>
    </w:p>
    <w:p w:rsidR="0046315B" w:rsidRPr="00CF53A8" w:rsidRDefault="0046315B" w:rsidP="0046315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46315B" w:rsidRPr="00CF53A8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46315B" w:rsidRPr="00CF53A8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локальный сметный расчет на проведение ремонтно-восстановите</w:t>
      </w:r>
      <w:r w:rsid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работ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15B" w:rsidRPr="00CF53A8" w:rsidRDefault="00CF53A8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2.14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.Запрещается требовать от заявителя:</w:t>
      </w:r>
    </w:p>
    <w:p w:rsidR="00DF7E6E" w:rsidRPr="00CF53A8" w:rsidRDefault="0046315B" w:rsidP="00DF7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F7E6E" w:rsidRPr="00CF53A8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F7E6E" w:rsidRPr="00CF53A8" w:rsidRDefault="00DF7E6E" w:rsidP="00DF7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53A8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CF53A8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46315B" w:rsidRPr="00CF53A8" w:rsidRDefault="00CF53A8" w:rsidP="00DF7E6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2.15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46315B" w:rsidRPr="00CF53A8" w:rsidRDefault="0046315B" w:rsidP="0046315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46315B" w:rsidRPr="00CF53A8" w:rsidRDefault="0046315B" w:rsidP="004631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46315B" w:rsidRPr="00CF53A8" w:rsidRDefault="0046315B" w:rsidP="004631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невозможность установления содержания представленных документов;</w:t>
      </w:r>
    </w:p>
    <w:p w:rsidR="0046315B" w:rsidRPr="00CF53A8" w:rsidRDefault="0046315B" w:rsidP="0046315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представленные документы исполнены карандашом.</w:t>
      </w:r>
    </w:p>
    <w:p w:rsidR="0046315B" w:rsidRPr="00CF53A8" w:rsidRDefault="00CF53A8" w:rsidP="0046315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2.16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.Основаниями для отказа в предоставлении муниципальной услуги</w:t>
      </w:r>
    </w:p>
    <w:p w:rsidR="0046315B" w:rsidRPr="00CF53A8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46315B" w:rsidRPr="00CF53A8" w:rsidRDefault="0046315B" w:rsidP="0046315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письменное заявление заявителя об отказе в предоставлении муниципальной  услуги;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-   несоблюдение срока подачи заявления (24 месяца с момента происшествия);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-    наличие у заявителя и членов его семьи, указанных в выписке из домовой книги, иного жилого помещения, принадлежащего им на праве собственности;</w:t>
      </w:r>
    </w:p>
    <w:p w:rsidR="0046315B" w:rsidRPr="00CF53A8" w:rsidRDefault="0046315B" w:rsidP="0046315B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совершение умышленных действий в отношении утраченного жилого помещения заявителем, а также лицами, проживающими в жилом помещении в качестве нанимателей или временных жильцов с согласия собственника.</w:t>
      </w:r>
    </w:p>
    <w:p w:rsidR="0046315B" w:rsidRPr="00CF53A8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46315B" w:rsidRPr="00CF53A8" w:rsidRDefault="00CF53A8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.Услуги, являющиеся необходимыми и обязательными для предоставления муниципальной услуги:</w:t>
      </w:r>
    </w:p>
    <w:p w:rsidR="0046315B" w:rsidRPr="00CF53A8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Иные услуги не требуются.</w:t>
      </w:r>
    </w:p>
    <w:p w:rsidR="0046315B" w:rsidRPr="00CF53A8" w:rsidRDefault="00CF53A8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2.18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.Размер платы, взимаемой с заявителя при предоставлении муниципальной услуги: </w:t>
      </w:r>
    </w:p>
    <w:p w:rsidR="0046315B" w:rsidRPr="00CF53A8" w:rsidRDefault="0046315B" w:rsidP="0046315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Муниципальная услуга предоставляется бесплатно.</w:t>
      </w:r>
    </w:p>
    <w:p w:rsidR="0046315B" w:rsidRPr="00CF53A8" w:rsidRDefault="00CF53A8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46315B" w:rsidRPr="00CF53A8" w:rsidRDefault="0046315B" w:rsidP="004631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получения данной услуги не требуется получение иных услуг.</w:t>
      </w:r>
    </w:p>
    <w:p w:rsidR="0046315B" w:rsidRPr="00CF53A8" w:rsidRDefault="00CF53A8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6315B" w:rsidRPr="00CF53A8">
        <w:rPr>
          <w:rFonts w:ascii="Arial" w:eastAsia="Times New Roman" w:hAnsi="Arial" w:cs="Arial"/>
          <w:sz w:val="28"/>
          <w:szCs w:val="28"/>
        </w:rPr>
        <w:t xml:space="preserve"> 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Максимальное время ожидание в очереди при подаче заявления о предоставлении муниципальной услуги не может превышать 15 минут.</w:t>
      </w:r>
    </w:p>
    <w:p w:rsidR="0046315B" w:rsidRPr="00CF53A8" w:rsidRDefault="00CF53A8" w:rsidP="0046315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46315B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.Срок и порядок регистрации запроса заявителя о предоставлении муниципальной услуги и услуги: </w:t>
      </w:r>
    </w:p>
    <w:p w:rsidR="0046315B" w:rsidRPr="00CF53A8" w:rsidRDefault="0046315B" w:rsidP="0046315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6315B" w:rsidRPr="00CF53A8" w:rsidRDefault="0046315B" w:rsidP="0046315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документов, необходимых для получения муниципальной услуги, и образцы из заполнения. 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.25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2.26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75769C" w:rsidRPr="00CF53A8" w:rsidRDefault="00CF53A8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2.26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75769C" w:rsidRPr="00CF53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5769C"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2) открытость и доступность информации о порядке и стандарте предоставления муниципальной услуги, размещенных на информационных стендах, на Интернет-ресурсах  администрации Ермолаевского сельсовета;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75769C" w:rsidRPr="00CF53A8" w:rsidRDefault="0075769C" w:rsidP="007576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3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5463EA" w:rsidRPr="00CF53A8" w:rsidRDefault="005463EA" w:rsidP="00CF53A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53A8">
        <w:rPr>
          <w:rFonts w:ascii="Times New Roman" w:hAnsi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CF53A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F53A8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CF53A8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CF53A8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5463EA" w:rsidRPr="00CF53A8" w:rsidRDefault="005463EA" w:rsidP="008715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53A8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5463EA" w:rsidRPr="00CF53A8" w:rsidRDefault="005463EA" w:rsidP="008715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53A8">
        <w:rPr>
          <w:rFonts w:ascii="Times New Roman" w:hAnsi="Times New Roman"/>
          <w:sz w:val="28"/>
          <w:szCs w:val="28"/>
        </w:rPr>
        <w:t xml:space="preserve"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</w:t>
      </w:r>
      <w:r w:rsidR="008715A0">
        <w:rPr>
          <w:rFonts w:ascii="Times New Roman" w:hAnsi="Times New Roman"/>
          <w:sz w:val="28"/>
          <w:szCs w:val="28"/>
        </w:rPr>
        <w:t>к местам предоставления услуги</w:t>
      </w:r>
      <w:proofErr w:type="gramStart"/>
      <w:r w:rsidR="008715A0">
        <w:rPr>
          <w:rFonts w:ascii="Times New Roman" w:hAnsi="Times New Roman"/>
          <w:sz w:val="28"/>
          <w:szCs w:val="28"/>
        </w:rPr>
        <w:t>.</w:t>
      </w:r>
      <w:r w:rsidRPr="00CF53A8">
        <w:rPr>
          <w:rFonts w:ascii="Times New Roman" w:hAnsi="Times New Roman"/>
          <w:sz w:val="28"/>
          <w:szCs w:val="28"/>
        </w:rPr>
        <w:t>.</w:t>
      </w:r>
      <w:proofErr w:type="gramEnd"/>
    </w:p>
    <w:p w:rsidR="0075769C" w:rsidRPr="004922DC" w:rsidRDefault="0075769C" w:rsidP="005463E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91706" w:rsidRPr="00992294" w:rsidRDefault="00D91706" w:rsidP="00D917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17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922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D91706" w:rsidRPr="00992294" w:rsidRDefault="00D91706" w:rsidP="00D91706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922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46315B" w:rsidRPr="00BD6B81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проверка сведений, представленных заявителем;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решения о предоставлении муниципальной услуги;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- выдача результата предоставления муниципальной услуги.</w:t>
      </w:r>
    </w:p>
    <w:p w:rsidR="0046315B" w:rsidRPr="008715A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15B" w:rsidRPr="008715A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46315B" w:rsidRPr="008715A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15B" w:rsidRPr="008715A0" w:rsidRDefault="0046315B" w:rsidP="00463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3.2.Прием  и регистрация заявления и документов, необходимых для предоставления муниципальной услуги 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  <w:r w:rsidR="00801C92"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Прием заявления и документов, необходимых для предоставления муниципальной услуги, осуществляется специалистом администрации Ермолаевского сельсовета, ответственным  за прием и регистрацию документов.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случае</w:t>
      </w:r>
      <w:proofErr w:type="gramStart"/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Заявителю выдается расписка в получении заявления и приложенных к нему документов по утвержденной форме (приложение N 2).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46315B" w:rsidRPr="008715A0" w:rsidRDefault="0046315B" w:rsidP="00463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3.3.Проверка сведений, представленных заявителем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E56F39" w:rsidRPr="008715A0" w:rsidRDefault="00BF1D37" w:rsidP="00E56F3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6315B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случае непредставления заявителем</w:t>
      </w: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документов</w:t>
      </w:r>
      <w:r w:rsidR="00E56F39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указанных в пункте 2</w:t>
      </w:r>
      <w:r w:rsidR="00F01630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.13</w:t>
      </w:r>
      <w:r w:rsidR="00E56F39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административного регламента</w:t>
      </w:r>
      <w:r w:rsidR="0046315B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специалистом, ответственным за предоставление муниципальной</w:t>
      </w:r>
      <w:r w:rsidR="0046315B"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56F39"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указанные  документы самостоятельно </w:t>
      </w:r>
      <w:proofErr w:type="spellStart"/>
      <w:r w:rsidR="00E56F39"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истребуются</w:t>
      </w:r>
      <w:proofErr w:type="spellEnd"/>
      <w:r w:rsidR="00E56F39"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каналам межведомственного взаимодействия.</w:t>
      </w:r>
    </w:p>
    <w:p w:rsidR="00E56F39" w:rsidRPr="008715A0" w:rsidRDefault="00E56F39" w:rsidP="00E56F3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превышать 5 рабочих дней, при этом срок предоставления муниципальной услуги не может быть увеличен.</w:t>
      </w:r>
    </w:p>
    <w:p w:rsidR="00E56F39" w:rsidRPr="008715A0" w:rsidRDefault="00E56F39" w:rsidP="00E56F3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E56F39" w:rsidRPr="008715A0" w:rsidRDefault="00E56F39" w:rsidP="00E56F39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46315B" w:rsidRPr="008715A0" w:rsidRDefault="0046315B" w:rsidP="00F0163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3.4.Принятие решения о предоставлении муниципальной услуги 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администрации, ответственный за предоставление муниципальной услуги, в течение 10 дней после поступления заявления и необходимых документов, совместно с комиссией обследует пострадавший в результате пожара, стихийного бедствия и чрезвычайной ситуации индивидуальный жилой дом, составляет акт обследования.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5 дней по результатам обследования и на основании технического паспорта индивидуального жилого дома специалист администрации, ответственный за предоставление муниципальной услуги, проверяет  локальный сметный расчет на проведение ремонтно-восстановительных работ.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5 дней после проверки локально-сметного расчета на проведение ремонтно-восстановительных работ специалист администрации, ответственный за предоставление муниципальной услуги, формирует заявку и направляет заявку Главе  Ермолаевского сельсовета. 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заявке прилагаются: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заявителя;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заверенные копии документов, представленных заявителем;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акт обследования индивидуального жилого дома;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локально-сметный расчет на проведение ремонтно-восстановительных работ.</w:t>
      </w:r>
    </w:p>
    <w:p w:rsidR="0046315B" w:rsidRPr="008715A0" w:rsidRDefault="0046315B" w:rsidP="00F0163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ab/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3.5.Выдача результата предоставления муниципальной услуги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Основанием для начала административной процедуры является акт обследования помещения.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предоставление муниципальной услуги, осуществляет подготовку проекта решения о предоставлении или отказе в предоставлении муниципальной услуги (далее по тексту – специалист):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все документы соответствуют требованиям, установленным действующим законодательством, готовит уведомление о предоставлении муниципальной услуги и направляет его заявителю;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подготавливает проект постановления администрации </w:t>
      </w:r>
      <w:r w:rsidRPr="008715A0"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о предоставлении муниципальной услуги заявителю;</w:t>
      </w:r>
    </w:p>
    <w:p w:rsidR="0046315B" w:rsidRPr="008715A0" w:rsidRDefault="0046315B" w:rsidP="0046315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действие осуществляется ответственным за исполнение данной административной процедуры </w:t>
      </w:r>
      <w:r w:rsid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специалистом</w:t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46315B" w:rsidRPr="008715A0" w:rsidRDefault="0046315B" w:rsidP="004631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  издается п</w:t>
      </w: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остановление об оказании помощи, на основании которого денежные средства перечисляют на счет заявителя.</w:t>
      </w:r>
    </w:p>
    <w:p w:rsidR="0046315B" w:rsidRPr="008715A0" w:rsidRDefault="0046315B" w:rsidP="004631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выхода постановления Глава  Ермолаевского сельсовета о предоставлении заявителю муниципальной услуги специалист, ответственный за предоставление муниципальной услуги, направляет в бухгалтерию администрации Ермолаевского сельсовета заявку на финансирование муниципальной услуги.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>3.6. Особенности выполнения административных процедур в филиале МФЦ.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>3.6.1.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 xml:space="preserve">3.6.2. Оператор филиал МФЦ, получив представленный </w:t>
      </w:r>
      <w:proofErr w:type="gramStart"/>
      <w:r w:rsidRPr="008715A0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Pr="008715A0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715A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>3.6.3.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>3.6.4.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F929C9" w:rsidRPr="008715A0" w:rsidRDefault="00F929C9" w:rsidP="00F92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15A0">
        <w:rPr>
          <w:rFonts w:ascii="Times New Roman" w:eastAsia="Times New Roman" w:hAnsi="Times New Roman" w:cs="Times New Roman"/>
          <w:sz w:val="28"/>
          <w:szCs w:val="28"/>
        </w:rPr>
        <w:t xml:space="preserve">3.6.5. </w:t>
      </w:r>
      <w:proofErr w:type="gramStart"/>
      <w:r w:rsidRPr="008715A0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F929C9" w:rsidRPr="008715A0" w:rsidRDefault="00F929C9" w:rsidP="004631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F01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F01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F016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46315B" w:rsidRPr="00BD6B81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Текущий </w:t>
      </w:r>
      <w:proofErr w:type="gramStart"/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4.2.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</w:t>
      </w:r>
      <w:r w:rsidRPr="00AE29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AE2968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AE2968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BA5AF9" w:rsidRPr="00AE2968" w:rsidRDefault="00BA5AF9" w:rsidP="00BA5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еральным законом от 02.03.2007 №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25-ФЗ «О муниципальной службе в Российской Федерации» и Федеральным законом от 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.12.</w:t>
      </w:r>
      <w:r w:rsidRPr="00AE2968">
        <w:rPr>
          <w:rFonts w:ascii="Times New Roman" w:eastAsia="Times New Roman" w:hAnsi="Times New Roman" w:cs="Times New Roman"/>
          <w:color w:val="000000"/>
          <w:sz w:val="28"/>
          <w:szCs w:val="28"/>
        </w:rPr>
        <w:t>2008 № 273-ФЗ «О противодействии коррупции».</w:t>
      </w:r>
    </w:p>
    <w:p w:rsidR="0046315B" w:rsidRDefault="0046315B" w:rsidP="0046315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46315B" w:rsidRPr="00F01630" w:rsidRDefault="0046315B" w:rsidP="0046315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46315B" w:rsidRPr="00F01630" w:rsidRDefault="0046315B" w:rsidP="0046315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lastRenderedPageBreak/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6315B" w:rsidRPr="00F01630" w:rsidRDefault="0046315B" w:rsidP="0046315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1630">
        <w:rPr>
          <w:rFonts w:ascii="Times New Roman" w:eastAsia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F01630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F0163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1630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F0163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163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F01630">
        <w:rPr>
          <w:rFonts w:ascii="Times New Roman" w:eastAsia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F0163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F0163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F01630">
        <w:rPr>
          <w:rFonts w:ascii="Times New Roman" w:eastAsia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5.4. Жалоба должна содержать: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1630">
        <w:rPr>
          <w:rFonts w:ascii="Times New Roman" w:eastAsia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6315B" w:rsidRPr="00F01630" w:rsidRDefault="0046315B" w:rsidP="0046315B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proofErr w:type="gramStart"/>
      <w:r w:rsidRPr="00F01630">
        <w:rPr>
          <w:rFonts w:ascii="Times New Roman" w:eastAsia="Times New Roman" w:hAnsi="Times New Roman" w:cs="Times New Roman"/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01630">
        <w:rPr>
          <w:rFonts w:ascii="Times New Roman" w:eastAsia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315B" w:rsidRPr="00F01630" w:rsidRDefault="0046315B" w:rsidP="0046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F01630">
        <w:rPr>
          <w:rFonts w:ascii="Times New Roman" w:eastAsia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6315B" w:rsidRPr="00F01630" w:rsidRDefault="0046315B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46315B" w:rsidRPr="00F01630" w:rsidRDefault="0046315B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5AF9" w:rsidRPr="00F01630" w:rsidRDefault="0046315B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BA5AF9" w:rsidRPr="00F01630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5AF9" w:rsidRPr="00F01630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5AF9" w:rsidRPr="00F01630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A5AF9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BA5AF9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630" w:rsidRDefault="00BA5AF9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F01630" w:rsidRDefault="00F01630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630" w:rsidRDefault="00F01630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630" w:rsidRDefault="00F01630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630" w:rsidRDefault="00F01630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F01630" w:rsidRDefault="00F01630" w:rsidP="004631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6315B" w:rsidRPr="00F01630" w:rsidRDefault="00BA5AF9" w:rsidP="00F01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="0046315B"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</w:p>
    <w:p w:rsidR="0046315B" w:rsidRPr="00F01630" w:rsidRDefault="0046315B" w:rsidP="004631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46315B" w:rsidRPr="00F01630" w:rsidRDefault="0046315B" w:rsidP="004631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46315B" w:rsidRPr="00F01630" w:rsidRDefault="0046315B" w:rsidP="004631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БЛОК-СХЕМА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10"/>
        <w:gridCol w:w="3023"/>
        <w:gridCol w:w="3238"/>
      </w:tblGrid>
      <w:tr w:rsidR="0046315B" w:rsidRPr="00F01630" w:rsidTr="004014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1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46315B" w:rsidRPr="00F01630" w:rsidTr="004014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800B04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315B" w:rsidRPr="00F01630" w:rsidTr="004014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5B" w:rsidRPr="00F01630" w:rsidRDefault="0046315B" w:rsidP="0040143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1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46315B" w:rsidRPr="00F01630" w:rsidTr="004014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800B04" w:rsidP="00401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315B" w:rsidRPr="00F01630" w:rsidTr="0040143F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1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46315B" w:rsidRPr="00F01630" w:rsidTr="0040143F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800B04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315B" w:rsidRPr="00F01630" w:rsidRDefault="00800B04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46315B" w:rsidRPr="00F01630" w:rsidTr="0040143F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5B" w:rsidRPr="00F01630" w:rsidRDefault="0046315B" w:rsidP="0040143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1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Постановление об оказании помощи и перечисление средств на счет заявителя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5B" w:rsidRPr="00F01630" w:rsidRDefault="0046315B" w:rsidP="00401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1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</w:p>
    <w:p w:rsidR="0046315B" w:rsidRPr="00F01630" w:rsidRDefault="0046315B" w:rsidP="004631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</w:t>
      </w:r>
    </w:p>
    <w:p w:rsidR="0046315B" w:rsidRPr="00F01630" w:rsidRDefault="0046315B" w:rsidP="0046315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 муниципальной услуги</w:t>
      </w:r>
    </w:p>
    <w:p w:rsidR="0046315B" w:rsidRPr="00F01630" w:rsidRDefault="0046315B" w:rsidP="0046315B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РАСПИСКА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в получении заявления и приложенных к нему документов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Я, 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__________________________________________________________________,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 имя, отчество, должность лица, принявшего заявление)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получит от 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(фамилия, имя, отчество, паспортные данные заявителя)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документы: 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(точное наименование документов и их реквизиты)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Номер регистрации в Книге регистрации заявлений - 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   _____________________________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(время и дата получения заявления)                                (подпись должностного лица)</w:t>
      </w: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1630" w:rsidRDefault="00F01630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315B" w:rsidRPr="00F01630" w:rsidRDefault="0046315B" w:rsidP="004631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630">
        <w:rPr>
          <w:rFonts w:ascii="Times New Roman" w:eastAsia="Times New Roman" w:hAnsi="Times New Roman" w:cs="Times New Roman"/>
          <w:color w:val="000000"/>
          <w:sz w:val="28"/>
          <w:szCs w:val="28"/>
        </w:rPr>
        <w:t>М.П.</w:t>
      </w:r>
    </w:p>
    <w:p w:rsidR="00B50AE3" w:rsidRDefault="00B50AE3">
      <w:pPr>
        <w:rPr>
          <w:sz w:val="28"/>
          <w:szCs w:val="28"/>
        </w:rPr>
      </w:pPr>
    </w:p>
    <w:p w:rsidR="00F01630" w:rsidRPr="00F01630" w:rsidRDefault="00F01630">
      <w:pPr>
        <w:rPr>
          <w:rFonts w:ascii="Times New Roman" w:hAnsi="Times New Roman" w:cs="Times New Roman"/>
          <w:sz w:val="20"/>
          <w:szCs w:val="20"/>
        </w:rPr>
      </w:pPr>
      <w:r w:rsidRPr="00F01630">
        <w:rPr>
          <w:rFonts w:ascii="Times New Roman" w:hAnsi="Times New Roman" w:cs="Times New Roman"/>
          <w:sz w:val="20"/>
          <w:szCs w:val="20"/>
        </w:rPr>
        <w:t>04.10.2017</w:t>
      </w:r>
    </w:p>
    <w:sectPr w:rsidR="00F01630" w:rsidRPr="00F01630" w:rsidSect="00B50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15B"/>
    <w:rsid w:val="0012571F"/>
    <w:rsid w:val="001A62C3"/>
    <w:rsid w:val="00216D1A"/>
    <w:rsid w:val="00222269"/>
    <w:rsid w:val="00234393"/>
    <w:rsid w:val="00351FAE"/>
    <w:rsid w:val="003639C8"/>
    <w:rsid w:val="00363D9A"/>
    <w:rsid w:val="0046315B"/>
    <w:rsid w:val="004E21A3"/>
    <w:rsid w:val="00545D55"/>
    <w:rsid w:val="005463EA"/>
    <w:rsid w:val="005B7A48"/>
    <w:rsid w:val="006A0398"/>
    <w:rsid w:val="006C1346"/>
    <w:rsid w:val="006C56AD"/>
    <w:rsid w:val="006C77D6"/>
    <w:rsid w:val="006D1371"/>
    <w:rsid w:val="0075769C"/>
    <w:rsid w:val="007B051B"/>
    <w:rsid w:val="007D10BB"/>
    <w:rsid w:val="00800B04"/>
    <w:rsid w:val="00801C92"/>
    <w:rsid w:val="0084289C"/>
    <w:rsid w:val="008715A0"/>
    <w:rsid w:val="008A55FE"/>
    <w:rsid w:val="008C15CF"/>
    <w:rsid w:val="00957453"/>
    <w:rsid w:val="00A106EA"/>
    <w:rsid w:val="00AE7AB5"/>
    <w:rsid w:val="00B50AE3"/>
    <w:rsid w:val="00BA5AF9"/>
    <w:rsid w:val="00BE02E5"/>
    <w:rsid w:val="00BF1D37"/>
    <w:rsid w:val="00C450E7"/>
    <w:rsid w:val="00C942D2"/>
    <w:rsid w:val="00CA009F"/>
    <w:rsid w:val="00CF53A8"/>
    <w:rsid w:val="00D91706"/>
    <w:rsid w:val="00DB0DCE"/>
    <w:rsid w:val="00DE51E9"/>
    <w:rsid w:val="00DF7E6E"/>
    <w:rsid w:val="00E235BA"/>
    <w:rsid w:val="00E314A9"/>
    <w:rsid w:val="00E56F39"/>
    <w:rsid w:val="00F01630"/>
    <w:rsid w:val="00F9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8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1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20</Pages>
  <Words>6691</Words>
  <Characters>38144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2017-09-29T08:57:00Z</dcterms:created>
  <dcterms:modified xsi:type="dcterms:W3CDTF">2017-10-09T09:42:00Z</dcterms:modified>
</cp:coreProperties>
</file>